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375A76A2"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r w:rsidR="00C11CAA">
        <w:rPr>
          <w:rFonts w:ascii="ＭＳ ゴシック" w:eastAsia="ＭＳ ゴシック" w:hAnsi="ＭＳ ゴシック" w:cs="ＭＳ 明朝" w:hint="eastAsia"/>
          <w:color w:val="000000"/>
          <w:kern w:val="0"/>
          <w:sz w:val="24"/>
          <w:szCs w:val="20"/>
        </w:rPr>
        <w:t>－１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17FEF7E1" w:rsidR="00174DF7" w:rsidRPr="005440F2" w:rsidRDefault="00174DF7" w:rsidP="00AD5FD3">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0B45EE23">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7EA545"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r w:rsidR="00C11CAA" w:rsidRPr="00D629F8">
        <w:rPr>
          <w:rFonts w:ascii="ＭＳ ゴシック" w:eastAsia="ＭＳ ゴシック" w:hAnsi="ＭＳ ゴシック" w:cs="ＭＳ 明朝"/>
          <w:color w:val="000000"/>
          <w:kern w:val="0"/>
          <w:szCs w:val="20"/>
        </w:rPr>
        <w:t xml:space="preserve"> </w:t>
      </w:r>
    </w:p>
    <w:p w14:paraId="3C501BF5" w14:textId="77777777" w:rsidR="000D2A7D" w:rsidRPr="005440F2"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3BBE36B7">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1DD8D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5440F2">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5440F2"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kern w:val="0"/>
          <w:szCs w:val="20"/>
        </w:rPr>
        <w:t>任意団体の場合</w:t>
      </w:r>
    </w:p>
    <w:p w14:paraId="14CFF28F" w14:textId="77777777" w:rsidR="00174DF7" w:rsidRPr="005440F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spacing w:val="62"/>
          <w:kern w:val="0"/>
          <w:sz w:val="24"/>
          <w:szCs w:val="20"/>
          <w:fitText w:val="1701" w:id="2077929738"/>
        </w:rPr>
        <w:t>団体の名</w:t>
      </w:r>
      <w:r w:rsidRPr="005440F2">
        <w:rPr>
          <w:rFonts w:ascii="ＭＳ ゴシック" w:eastAsia="ＭＳ ゴシック" w:hAnsi="ＭＳ ゴシック" w:cs="ＭＳ 明朝"/>
          <w:spacing w:val="2"/>
          <w:kern w:val="0"/>
          <w:sz w:val="24"/>
          <w:szCs w:val="20"/>
          <w:fitText w:val="1701" w:id="2077929738"/>
        </w:rPr>
        <w:t>称</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p>
    <w:p w14:paraId="08992534" w14:textId="77777777" w:rsidR="00174DF7" w:rsidRPr="005440F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spacing w:val="124"/>
          <w:kern w:val="0"/>
          <w:sz w:val="24"/>
          <w:szCs w:val="20"/>
          <w:fitText w:val="1701" w:id="2077929739"/>
        </w:rPr>
        <w:t>代表機</w:t>
      </w:r>
      <w:r w:rsidRPr="005440F2">
        <w:rPr>
          <w:rFonts w:ascii="ＭＳ ゴシック" w:eastAsia="ＭＳ ゴシック" w:hAnsi="ＭＳ ゴシック" w:cs="ＭＳ 明朝"/>
          <w:spacing w:val="-1"/>
          <w:kern w:val="0"/>
          <w:sz w:val="24"/>
          <w:szCs w:val="20"/>
          <w:fitText w:val="1701" w:id="2077929739"/>
        </w:rPr>
        <w:t>関</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p>
    <w:p w14:paraId="7634F9C7" w14:textId="77777777" w:rsidR="00174DF7" w:rsidRPr="005440F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spacing w:val="12"/>
          <w:kern w:val="0"/>
          <w:sz w:val="24"/>
          <w:szCs w:val="20"/>
          <w:fitText w:val="1701" w:id="2077929740"/>
        </w:rPr>
        <w:t xml:space="preserve">住　　　　 </w:t>
      </w:r>
      <w:r w:rsidRPr="005440F2">
        <w:rPr>
          <w:rFonts w:ascii="ＭＳ ゴシック" w:eastAsia="ＭＳ ゴシック" w:hAnsi="ＭＳ ゴシック" w:cs="ＭＳ 明朝"/>
          <w:spacing w:val="-1"/>
          <w:kern w:val="0"/>
          <w:sz w:val="24"/>
          <w:szCs w:val="20"/>
          <w:fitText w:val="1701" w:id="2077929740"/>
        </w:rPr>
        <w:t>所</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p>
    <w:p w14:paraId="695F48D7" w14:textId="77777777" w:rsidR="00174DF7" w:rsidRPr="005440F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spacing w:val="26"/>
          <w:kern w:val="0"/>
          <w:sz w:val="24"/>
          <w:szCs w:val="20"/>
          <w:fitText w:val="1701" w:id="2077929741"/>
        </w:rPr>
        <w:t>商号又は名</w:t>
      </w:r>
      <w:r w:rsidRPr="005440F2">
        <w:rPr>
          <w:rFonts w:ascii="ＭＳ ゴシック" w:eastAsia="ＭＳ ゴシック" w:hAnsi="ＭＳ ゴシック" w:cs="ＭＳ 明朝"/>
          <w:kern w:val="0"/>
          <w:sz w:val="24"/>
          <w:szCs w:val="20"/>
          <w:fitText w:val="1701" w:id="2077929741"/>
        </w:rPr>
        <w:t>称</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p>
    <w:p w14:paraId="077A628F" w14:textId="13F11DE6" w:rsidR="00174DF7" w:rsidRPr="005440F2"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5440F2">
        <w:rPr>
          <w:rFonts w:ascii="ＭＳ ゴシック" w:eastAsia="ＭＳ ゴシック" w:hAnsi="ＭＳ ゴシック" w:cs="ＭＳ 明朝"/>
          <w:spacing w:val="1"/>
          <w:kern w:val="0"/>
          <w:sz w:val="24"/>
          <w:szCs w:val="20"/>
          <w:fitText w:val="1690" w:id="2077929742"/>
        </w:rPr>
        <w:t>代</w:t>
      </w:r>
      <w:r w:rsidRPr="005440F2">
        <w:rPr>
          <w:rFonts w:ascii="ＭＳ ゴシック" w:eastAsia="ＭＳ ゴシック" w:hAnsi="ＭＳ ゴシック" w:cs="ＭＳ 明朝"/>
          <w:kern w:val="0"/>
          <w:sz w:val="24"/>
          <w:szCs w:val="20"/>
          <w:fitText w:val="1690" w:id="2077929742"/>
        </w:rPr>
        <w:t>表者役職氏名</w:t>
      </w:r>
      <w:r w:rsidRPr="005440F2">
        <w:rPr>
          <w:rFonts w:ascii="ＭＳ ゴシック" w:eastAsia="ＭＳ ゴシック" w:hAnsi="ＭＳ ゴシック" w:cs="ＭＳ 明朝"/>
          <w:kern w:val="0"/>
          <w:sz w:val="24"/>
          <w:szCs w:val="20"/>
        </w:rPr>
        <w:t xml:space="preserve">          　　</w:t>
      </w:r>
      <w:r w:rsidRPr="005440F2">
        <w:rPr>
          <w:rFonts w:ascii="ＭＳ ゴシック" w:eastAsia="ＭＳ ゴシック" w:hAnsi="ＭＳ ゴシック" w:cs="ＭＳ 明朝"/>
          <w:spacing w:val="-1"/>
          <w:kern w:val="0"/>
          <w:sz w:val="24"/>
          <w:szCs w:val="20"/>
        </w:rPr>
        <w:t xml:space="preserve">  </w:t>
      </w:r>
      <w:r w:rsidRPr="005440F2">
        <w:rPr>
          <w:rFonts w:ascii="ＭＳ ゴシック" w:eastAsia="ＭＳ ゴシック" w:hAnsi="ＭＳ ゴシック" w:cs="ＭＳ 明朝"/>
          <w:kern w:val="0"/>
          <w:sz w:val="24"/>
          <w:szCs w:val="20"/>
        </w:rPr>
        <w:t xml:space="preserve">　　　　　　</w:t>
      </w:r>
    </w:p>
    <w:p w14:paraId="7D23C47D" w14:textId="77777777" w:rsidR="00174DF7" w:rsidRPr="005440F2"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ACB3C44" w14:textId="77777777" w:rsidR="005440F2" w:rsidRPr="0035734A" w:rsidRDefault="005440F2" w:rsidP="005440F2">
      <w:pPr>
        <w:spacing w:line="227" w:lineRule="exact"/>
        <w:ind w:left="3614" w:firstLine="213"/>
        <w:rPr>
          <w:rFonts w:ascii="ＭＳ ゴシック" w:eastAsia="ＭＳ ゴシック" w:hAnsi="ＭＳ ゴシック"/>
          <w:szCs w:val="21"/>
        </w:rPr>
      </w:pPr>
      <w:r w:rsidRPr="0035734A">
        <w:rPr>
          <w:rFonts w:ascii="ＭＳ ゴシック" w:eastAsia="ＭＳ ゴシック" w:hAnsi="ＭＳ ゴシック"/>
          <w:noProof/>
          <w:spacing w:val="26"/>
          <w:szCs w:val="21"/>
        </w:rPr>
        <mc:AlternateContent>
          <mc:Choice Requires="wps">
            <w:drawing>
              <wp:anchor distT="0" distB="0" distL="114300" distR="114300" simplePos="0" relativeHeight="251707392" behindDoc="0" locked="0" layoutInCell="1" allowOverlap="1" wp14:anchorId="79816EF3" wp14:editId="758A6366">
                <wp:simplePos x="0" y="0"/>
                <wp:positionH relativeFrom="column">
                  <wp:posOffset>5500370</wp:posOffset>
                </wp:positionH>
                <wp:positionV relativeFrom="paragraph">
                  <wp:posOffset>15875</wp:posOffset>
                </wp:positionV>
                <wp:extent cx="90805" cy="1619250"/>
                <wp:effectExtent l="0" t="0" r="23495" b="19050"/>
                <wp:wrapNone/>
                <wp:docPr id="2" name="右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619250"/>
                        </a:xfrm>
                        <a:prstGeom prst="rightBracket">
                          <a:avLst>
                            <a:gd name="adj" fmla="val 148601"/>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9C3E2" id="右大かっこ 2" o:spid="_x0000_s1026" type="#_x0000_t86" style="position:absolute;left:0;text-align:left;margin-left:433.1pt;margin-top:1.25pt;width:7.15pt;height:12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" strokecolor="black [3213]">
                <v:textbox inset="5.85pt,.7pt,5.85pt,.7pt"/>
              </v:shape>
            </w:pict>
          </mc:Fallback>
        </mc:AlternateContent>
      </w:r>
      <w:r w:rsidRPr="0035734A">
        <w:rPr>
          <w:rFonts w:ascii="ＭＳ ゴシック" w:eastAsia="ＭＳ ゴシック" w:hAnsi="ＭＳ ゴシック"/>
          <w:noProof/>
          <w:spacing w:val="26"/>
          <w:szCs w:val="21"/>
        </w:rPr>
        <mc:AlternateContent>
          <mc:Choice Requires="wps">
            <w:drawing>
              <wp:anchor distT="0" distB="0" distL="114300" distR="114300" simplePos="0" relativeHeight="251706368" behindDoc="0" locked="0" layoutInCell="1" allowOverlap="1" wp14:anchorId="59143B76" wp14:editId="7839FDFF">
                <wp:simplePos x="0" y="0"/>
                <wp:positionH relativeFrom="column">
                  <wp:posOffset>2301240</wp:posOffset>
                </wp:positionH>
                <wp:positionV relativeFrom="paragraph">
                  <wp:posOffset>6350</wp:posOffset>
                </wp:positionV>
                <wp:extent cx="54610" cy="1619250"/>
                <wp:effectExtent l="0" t="0" r="21590" b="19050"/>
                <wp:wrapNone/>
                <wp:docPr id="1" name="左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1619250"/>
                        </a:xfrm>
                        <a:prstGeom prst="leftBracket">
                          <a:avLst>
                            <a:gd name="adj" fmla="val 247093"/>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8A50A" id="左大かっこ 1" o:spid="_x0000_s1026" type="#_x0000_t85" style="position:absolute;left:0;text-align:left;margin-left:181.2pt;margin-top:.5pt;width:4.3pt;height:12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" strokecolor="black [3213]">
                <v:textbox inset="5.85pt,.7pt,5.85pt,.7pt"/>
              </v:shape>
            </w:pict>
          </mc:Fallback>
        </mc:AlternateContent>
      </w:r>
      <w:r w:rsidRPr="0035734A">
        <w:rPr>
          <w:rFonts w:ascii="ＭＳ ゴシック" w:eastAsia="ＭＳ ゴシック" w:hAnsi="ＭＳ ゴシック" w:hint="eastAsia"/>
          <w:szCs w:val="21"/>
        </w:rPr>
        <w:t>※複数の民間団体等による共同提案の場合は、</w:t>
      </w:r>
    </w:p>
    <w:p w14:paraId="31D3B919" w14:textId="77777777" w:rsidR="005440F2" w:rsidRPr="0035734A" w:rsidRDefault="005440F2" w:rsidP="005440F2">
      <w:pPr>
        <w:spacing w:line="227" w:lineRule="exact"/>
        <w:ind w:left="3614" w:firstLine="213"/>
        <w:rPr>
          <w:rFonts w:ascii="ＭＳ ゴシック" w:eastAsia="ＭＳ ゴシック" w:hAnsi="ＭＳ ゴシック"/>
          <w:szCs w:val="21"/>
        </w:rPr>
      </w:pPr>
      <w:r w:rsidRPr="0035734A">
        <w:rPr>
          <w:rFonts w:ascii="ＭＳ ゴシック" w:eastAsia="ＭＳ ゴシック" w:hAnsi="ＭＳ ゴシック" w:hint="eastAsia"/>
          <w:szCs w:val="21"/>
        </w:rPr>
        <w:t>連名で提出してください。</w:t>
      </w:r>
    </w:p>
    <w:p w14:paraId="2270B6FF" w14:textId="77777777" w:rsidR="005440F2" w:rsidRPr="0035734A" w:rsidRDefault="005440F2" w:rsidP="005440F2">
      <w:pPr>
        <w:spacing w:line="227" w:lineRule="exact"/>
        <w:ind w:left="3827" w:firstLine="213"/>
        <w:jc w:val="left"/>
        <w:rPr>
          <w:rFonts w:ascii="ＭＳ ゴシック" w:eastAsia="ＭＳ ゴシック" w:hAnsi="ＭＳ ゴシック"/>
          <w:szCs w:val="21"/>
        </w:rPr>
      </w:pPr>
      <w:r w:rsidRPr="0035734A">
        <w:rPr>
          <w:rFonts w:ascii="ＭＳ ゴシック" w:eastAsia="ＭＳ ゴシック" w:hAnsi="ＭＳ ゴシック" w:hint="eastAsia"/>
          <w:szCs w:val="21"/>
        </w:rPr>
        <w:t>その際、代表機関を一番上に記入してください。</w:t>
      </w:r>
    </w:p>
    <w:p w14:paraId="59290FFB" w14:textId="77777777" w:rsidR="005440F2" w:rsidRPr="0035734A" w:rsidRDefault="005440F2" w:rsidP="005440F2">
      <w:pPr>
        <w:wordWrap w:val="0"/>
        <w:spacing w:line="257" w:lineRule="exact"/>
        <w:jc w:val="right"/>
        <w:rPr>
          <w:rFonts w:ascii="ＭＳ ゴシック" w:eastAsia="ＭＳ ゴシック" w:hAnsi="ＭＳ ゴシック"/>
          <w:sz w:val="24"/>
          <w:szCs w:val="24"/>
        </w:rPr>
      </w:pPr>
      <w:r w:rsidRPr="005440F2">
        <w:rPr>
          <w:rFonts w:ascii="ＭＳ ゴシック" w:eastAsia="ＭＳ ゴシック" w:hAnsi="ＭＳ ゴシック" w:hint="eastAsia"/>
          <w:spacing w:val="26"/>
          <w:kern w:val="0"/>
          <w:sz w:val="24"/>
          <w:szCs w:val="24"/>
          <w:fitText w:val="1701" w:id="-862143744"/>
        </w:rPr>
        <w:t xml:space="preserve">住　　　　</w:t>
      </w:r>
      <w:r w:rsidRPr="005440F2">
        <w:rPr>
          <w:rFonts w:ascii="ＭＳ ゴシック" w:eastAsia="ＭＳ ゴシック" w:hAnsi="ＭＳ ゴシック" w:hint="eastAsia"/>
          <w:kern w:val="0"/>
          <w:sz w:val="24"/>
          <w:szCs w:val="24"/>
          <w:fitText w:val="1701" w:id="-862143744"/>
        </w:rPr>
        <w:t>所</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1756E4A1" w14:textId="77777777" w:rsidR="005440F2" w:rsidRPr="0035734A" w:rsidRDefault="005440F2" w:rsidP="005440F2">
      <w:pPr>
        <w:wordWrap w:val="0"/>
        <w:spacing w:line="257" w:lineRule="exact"/>
        <w:jc w:val="right"/>
        <w:rPr>
          <w:rFonts w:ascii="ＭＳ ゴシック" w:eastAsia="ＭＳ ゴシック" w:hAnsi="ＭＳ ゴシック"/>
          <w:sz w:val="24"/>
          <w:szCs w:val="24"/>
        </w:rPr>
      </w:pPr>
      <w:r w:rsidRPr="005440F2">
        <w:rPr>
          <w:rFonts w:ascii="ＭＳ ゴシック" w:eastAsia="ＭＳ ゴシック" w:hAnsi="ＭＳ ゴシック" w:hint="eastAsia"/>
          <w:spacing w:val="26"/>
          <w:kern w:val="0"/>
          <w:sz w:val="24"/>
          <w:szCs w:val="24"/>
          <w:fitText w:val="1701" w:id="-862143743"/>
        </w:rPr>
        <w:t>商号又は名</w:t>
      </w:r>
      <w:r w:rsidRPr="005440F2">
        <w:rPr>
          <w:rFonts w:ascii="ＭＳ ゴシック" w:eastAsia="ＭＳ ゴシック" w:hAnsi="ＭＳ ゴシック" w:hint="eastAsia"/>
          <w:kern w:val="0"/>
          <w:sz w:val="24"/>
          <w:szCs w:val="24"/>
          <w:fitText w:val="1701" w:id="-862143743"/>
        </w:rPr>
        <w:t>称</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7B8DC329" w14:textId="77777777" w:rsidR="005440F2" w:rsidRPr="0035734A" w:rsidRDefault="005440F2" w:rsidP="005440F2">
      <w:pPr>
        <w:wordWrap w:val="0"/>
        <w:spacing w:line="257" w:lineRule="exact"/>
        <w:ind w:right="115"/>
        <w:jc w:val="right"/>
        <w:rPr>
          <w:rFonts w:ascii="ＭＳ ゴシック" w:eastAsia="ＭＳ ゴシック" w:hAnsi="ＭＳ ゴシック"/>
          <w:sz w:val="24"/>
          <w:szCs w:val="24"/>
        </w:rPr>
      </w:pPr>
      <w:r w:rsidRPr="0035734A">
        <w:rPr>
          <w:rFonts w:ascii="ＭＳ ゴシック" w:eastAsia="ＭＳ ゴシック" w:hAnsi="ＭＳ ゴシック" w:hint="eastAsia"/>
          <w:sz w:val="24"/>
          <w:szCs w:val="24"/>
        </w:rPr>
        <w:t>代表者役職氏名</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0884F176" w14:textId="77777777" w:rsidR="005440F2" w:rsidRPr="0035734A" w:rsidRDefault="005440F2" w:rsidP="005440F2">
      <w:pPr>
        <w:spacing w:line="227" w:lineRule="exact"/>
        <w:rPr>
          <w:rFonts w:ascii="ＭＳ ゴシック" w:eastAsia="ＭＳ ゴシック" w:hAnsi="ＭＳ ゴシック"/>
          <w:sz w:val="24"/>
          <w:szCs w:val="24"/>
        </w:rPr>
      </w:pPr>
    </w:p>
    <w:p w14:paraId="6F2FEF31" w14:textId="77777777" w:rsidR="005440F2" w:rsidRPr="0035734A" w:rsidRDefault="005440F2" w:rsidP="005440F2">
      <w:pPr>
        <w:wordWrap w:val="0"/>
        <w:spacing w:line="257" w:lineRule="exact"/>
        <w:jc w:val="right"/>
        <w:rPr>
          <w:rFonts w:ascii="ＭＳ ゴシック" w:eastAsia="ＭＳ ゴシック" w:hAnsi="ＭＳ ゴシック"/>
          <w:sz w:val="24"/>
          <w:szCs w:val="24"/>
        </w:rPr>
      </w:pPr>
      <w:r w:rsidRPr="005440F2">
        <w:rPr>
          <w:rFonts w:ascii="ＭＳ ゴシック" w:eastAsia="ＭＳ ゴシック" w:hAnsi="ＭＳ ゴシック" w:hint="eastAsia"/>
          <w:spacing w:val="15"/>
          <w:kern w:val="0"/>
          <w:sz w:val="24"/>
          <w:szCs w:val="24"/>
          <w:fitText w:val="1701" w:id="-862143742"/>
        </w:rPr>
        <w:t xml:space="preserve">住　　　　</w:t>
      </w:r>
      <w:r w:rsidRPr="005440F2">
        <w:rPr>
          <w:rFonts w:ascii="ＭＳ ゴシック" w:eastAsia="ＭＳ ゴシック" w:hAnsi="ＭＳ ゴシック" w:hint="eastAsia"/>
          <w:spacing w:val="52"/>
          <w:kern w:val="0"/>
          <w:sz w:val="24"/>
          <w:szCs w:val="24"/>
          <w:fitText w:val="1701" w:id="-862143742"/>
        </w:rPr>
        <w:t>所</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1CF814E7" w14:textId="77777777" w:rsidR="005440F2" w:rsidRPr="0035734A" w:rsidRDefault="005440F2" w:rsidP="005440F2">
      <w:pPr>
        <w:wordWrap w:val="0"/>
        <w:spacing w:line="257" w:lineRule="exact"/>
        <w:jc w:val="right"/>
        <w:rPr>
          <w:rFonts w:ascii="ＭＳ ゴシック" w:eastAsia="ＭＳ ゴシック" w:hAnsi="ＭＳ ゴシック"/>
          <w:sz w:val="24"/>
          <w:szCs w:val="24"/>
        </w:rPr>
      </w:pPr>
      <w:r w:rsidRPr="005440F2">
        <w:rPr>
          <w:rFonts w:ascii="ＭＳ ゴシック" w:eastAsia="ＭＳ ゴシック" w:hAnsi="ＭＳ ゴシック" w:hint="eastAsia"/>
          <w:spacing w:val="15"/>
          <w:kern w:val="0"/>
          <w:sz w:val="24"/>
          <w:szCs w:val="24"/>
          <w:fitText w:val="1701" w:id="-862143741"/>
        </w:rPr>
        <w:t>商号又は名</w:t>
      </w:r>
      <w:r w:rsidRPr="005440F2">
        <w:rPr>
          <w:rFonts w:ascii="ＭＳ ゴシック" w:eastAsia="ＭＳ ゴシック" w:hAnsi="ＭＳ ゴシック" w:hint="eastAsia"/>
          <w:spacing w:val="52"/>
          <w:kern w:val="0"/>
          <w:sz w:val="24"/>
          <w:szCs w:val="24"/>
          <w:fitText w:val="1701" w:id="-862143741"/>
        </w:rPr>
        <w:t>称</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74469D2F" w14:textId="77777777" w:rsidR="005440F2" w:rsidRPr="0035734A" w:rsidRDefault="005440F2" w:rsidP="005440F2">
      <w:pPr>
        <w:wordWrap w:val="0"/>
        <w:spacing w:line="257" w:lineRule="exact"/>
        <w:ind w:right="114"/>
        <w:jc w:val="right"/>
        <w:rPr>
          <w:rFonts w:ascii="ＭＳ ゴシック" w:eastAsia="ＭＳ ゴシック" w:hAnsi="ＭＳ ゴシック"/>
          <w:sz w:val="24"/>
          <w:szCs w:val="24"/>
        </w:rPr>
      </w:pPr>
      <w:r w:rsidRPr="0035734A">
        <w:rPr>
          <w:rFonts w:ascii="ＭＳ ゴシック" w:eastAsia="ＭＳ ゴシック" w:hAnsi="ＭＳ ゴシック" w:hint="eastAsia"/>
          <w:sz w:val="24"/>
          <w:szCs w:val="24"/>
        </w:rPr>
        <w:t>代表者役職氏名</w:t>
      </w:r>
      <w:r w:rsidRPr="0035734A">
        <w:rPr>
          <w:rFonts w:ascii="ＭＳ ゴシック" w:eastAsia="ＭＳ ゴシック" w:hAnsi="ＭＳ ゴシック"/>
          <w:sz w:val="24"/>
          <w:szCs w:val="24"/>
        </w:rPr>
        <w:t xml:space="preserve">        </w:t>
      </w:r>
      <w:r w:rsidRPr="0035734A">
        <w:rPr>
          <w:rFonts w:ascii="ＭＳ ゴシック" w:eastAsia="ＭＳ ゴシック" w:hAnsi="ＭＳ ゴシック" w:hint="eastAsia"/>
          <w:sz w:val="24"/>
          <w:szCs w:val="24"/>
        </w:rPr>
        <w:t xml:space="preserve">　　　　　　　　　　　</w:t>
      </w:r>
    </w:p>
    <w:p w14:paraId="540907EA" w14:textId="77777777" w:rsidR="005440F2" w:rsidRPr="0035734A" w:rsidRDefault="005440F2" w:rsidP="005440F2">
      <w:pPr>
        <w:overflowPunct w:val="0"/>
        <w:spacing w:line="227" w:lineRule="exact"/>
        <w:textAlignment w:val="baseline"/>
        <w:rPr>
          <w:rFonts w:ascii="ＭＳ ゴシック" w:eastAsia="ＭＳ ゴシック" w:hAnsi="ＭＳ ゴシック" w:cs="ＭＳ 明朝"/>
          <w:kern w:val="0"/>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7C382060" w14:textId="66B8BA9D" w:rsidR="009059CC"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0D1E00">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9059CC" w:rsidRPr="009059CC">
        <w:rPr>
          <w:rFonts w:ascii="ＭＳ ゴシック" w:eastAsia="ＭＳ ゴシック" w:hAnsi="ＭＳ ゴシック" w:cs="ＭＳ 明朝" w:hint="eastAsia"/>
          <w:color w:val="000000"/>
          <w:kern w:val="0"/>
          <w:sz w:val="24"/>
          <w:szCs w:val="20"/>
        </w:rPr>
        <w:t>内水面漁業・養殖業活性化総合対策事業（みんなでやるぞ内水面漁</w:t>
      </w:r>
    </w:p>
    <w:p w14:paraId="13042EF4" w14:textId="080D2B05" w:rsidR="00174DF7" w:rsidRPr="00BB57E2" w:rsidRDefault="009059CC"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9059CC">
        <w:rPr>
          <w:rFonts w:ascii="ＭＳ ゴシック" w:eastAsia="ＭＳ ゴシック" w:hAnsi="ＭＳ ゴシック" w:cs="ＭＳ 明朝" w:hint="eastAsia"/>
          <w:color w:val="000000"/>
          <w:kern w:val="0"/>
          <w:sz w:val="24"/>
          <w:szCs w:val="20"/>
        </w:rPr>
        <w:t>業活性化事業）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7DBFF29"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0D1E00">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34FFA" w:rsidRPr="00734FFA">
        <w:rPr>
          <w:rFonts w:ascii="ＭＳ ゴシック" w:eastAsia="ＭＳ ゴシック" w:hAnsi="ＭＳ ゴシック" w:cs="ＭＳ 明朝" w:hint="eastAsia"/>
          <w:color w:val="000000"/>
          <w:kern w:val="0"/>
          <w:sz w:val="24"/>
          <w:szCs w:val="20"/>
        </w:rPr>
        <w:t>内水面漁業・養殖業活性化総合対策事業（みんなでやるぞ内水面漁業活性化事業）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8F68D9"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8F68D9">
        <w:rPr>
          <w:rFonts w:ascii="ＭＳ ゴシック" w:eastAsia="ＭＳ ゴシック" w:hAnsi="ＭＳ ゴシック" w:cs="ＭＳ 明朝"/>
          <w:kern w:val="0"/>
          <w:szCs w:val="20"/>
        </w:rPr>
        <w:t>※代表機関の担当者を記載してください。</w:t>
      </w:r>
    </w:p>
    <w:p w14:paraId="7F20E0E7" w14:textId="4068CD13"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6A5CE40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r w:rsidR="007843A6">
        <w:rPr>
          <w:rFonts w:ascii="ＭＳ ゴシック" w:eastAsia="ＭＳ ゴシック" w:hAnsi="ＭＳ ゴシック" w:cs="ＭＳ 明朝" w:hint="eastAsia"/>
          <w:color w:val="000000"/>
          <w:kern w:val="0"/>
          <w:szCs w:val="20"/>
        </w:rPr>
        <w:t>－１</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5942424" w14:textId="2DD8B7D7" w:rsidR="00F71C46" w:rsidRPr="00F71C46" w:rsidRDefault="0031297A" w:rsidP="00F71C46">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E5039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F71C46" w:rsidRPr="00F71C46">
        <w:rPr>
          <w:rFonts w:ascii="ＭＳ ゴシック" w:eastAsia="ＭＳ ゴシック" w:hAnsi="ＭＳ ゴシック" w:cs="ＭＳ 明朝" w:hint="eastAsia"/>
          <w:color w:val="000000"/>
          <w:kern w:val="0"/>
          <w:sz w:val="24"/>
          <w:szCs w:val="20"/>
        </w:rPr>
        <w:t>内水面漁業・養殖業活性化総合対策事業</w:t>
      </w:r>
    </w:p>
    <w:p w14:paraId="1A9558F7" w14:textId="2F3B638D" w:rsidR="00174DF7" w:rsidRPr="00D629F8" w:rsidRDefault="00F71C46" w:rsidP="00F71C46">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F71C46">
        <w:rPr>
          <w:rFonts w:ascii="ＭＳ ゴシック" w:eastAsia="ＭＳ ゴシック" w:hAnsi="ＭＳ ゴシック" w:cs="ＭＳ 明朝" w:hint="eastAsia"/>
          <w:color w:val="000000"/>
          <w:kern w:val="0"/>
          <w:sz w:val="24"/>
          <w:szCs w:val="20"/>
        </w:rPr>
        <w:t>（みんなでやるぞ内水面漁業活性化事業）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067B663F" w14:textId="77777777" w:rsidR="008A346E" w:rsidRPr="0035734A" w:rsidRDefault="00174DF7" w:rsidP="008A346E">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008A346E" w:rsidRPr="0035734A">
        <w:rPr>
          <w:rFonts w:ascii="ＭＳ ゴシック" w:eastAsia="ＭＳ ゴシック" w:hAnsi="ＭＳ ゴシック" w:cs="ＭＳ 明朝"/>
          <w:kern w:val="0"/>
          <w:szCs w:val="20"/>
        </w:rPr>
        <w:t>（１）</w:t>
      </w:r>
      <w:r w:rsidR="008A346E" w:rsidRPr="0035734A">
        <w:rPr>
          <w:rFonts w:ascii="ＭＳ ゴシック" w:eastAsia="ＭＳ ゴシック" w:hAnsi="ＭＳ ゴシック" w:cs="ＭＳ 明朝" w:hint="eastAsia"/>
          <w:kern w:val="0"/>
          <w:szCs w:val="20"/>
        </w:rPr>
        <w:t>総合評価検討委員会運営支援</w:t>
      </w:r>
      <w:r w:rsidR="008A346E" w:rsidRPr="0035734A">
        <w:rPr>
          <w:rFonts w:ascii="ＭＳ ゴシック" w:eastAsia="ＭＳ ゴシック" w:hAnsi="ＭＳ ゴシック" w:cs="ＭＳ 明朝"/>
          <w:kern w:val="0"/>
          <w:szCs w:val="20"/>
        </w:rPr>
        <w:t>事業実施計画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1060"/>
        <w:gridCol w:w="3286"/>
        <w:gridCol w:w="954"/>
      </w:tblGrid>
      <w:tr w:rsidR="008A346E" w:rsidRPr="0035734A" w14:paraId="7A1C7F7B" w14:textId="77777777" w:rsidTr="00805C2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E35F5"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0738E541"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会議等の名称</w:t>
            </w:r>
          </w:p>
          <w:p w14:paraId="2CBF9BA6"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2E926"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49773956"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開催予</w:t>
            </w:r>
          </w:p>
          <w:p w14:paraId="7DDF6C9C"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定時期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68ABD"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36156E6B"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出席予</w:t>
            </w:r>
          </w:p>
          <w:p w14:paraId="6F39DF27"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2C4AB"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28AFA45F"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具体的な検討内容</w:t>
            </w:r>
          </w:p>
          <w:p w14:paraId="75419897"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7CF04"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251DB787"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備</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考</w:t>
            </w:r>
          </w:p>
          <w:p w14:paraId="00167F41"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r w:rsidR="008A346E" w:rsidRPr="0035734A" w14:paraId="649BABFC" w14:textId="77777777" w:rsidTr="00805C2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38B98"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4A1F1BB6"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総合評価</w:t>
            </w:r>
            <w:r w:rsidRPr="0035734A">
              <w:rPr>
                <w:rFonts w:ascii="ＭＳ ゴシック" w:eastAsia="ＭＳ ゴシック" w:hAnsi="ＭＳ ゴシック" w:cs="ＭＳ 明朝"/>
                <w:kern w:val="0"/>
                <w:szCs w:val="20"/>
              </w:rPr>
              <w:t>検討会</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6F8A0" w14:textId="77777777" w:rsidR="008A346E" w:rsidRPr="0035734A" w:rsidRDefault="008A346E" w:rsidP="00805C2A">
            <w:pPr>
              <w:wordWrap w:val="0"/>
              <w:overflowPunct w:val="0"/>
              <w:spacing w:line="227" w:lineRule="exact"/>
              <w:jc w:val="right"/>
              <w:textAlignment w:val="baseline"/>
              <w:rPr>
                <w:rFonts w:ascii="ＭＳ ゴシック" w:eastAsia="ＭＳ ゴシック" w:hAnsi="ＭＳ ゴシック" w:cs="ＭＳ 明朝"/>
                <w:kern w:val="0"/>
                <w:szCs w:val="20"/>
              </w:rPr>
            </w:pPr>
          </w:p>
          <w:p w14:paraId="3D2CCDFE" w14:textId="77777777" w:rsidR="008A346E" w:rsidRPr="0035734A" w:rsidRDefault="008A346E" w:rsidP="00805C2A">
            <w:pPr>
              <w:overflowPunct w:val="0"/>
              <w:spacing w:line="227" w:lineRule="exact"/>
              <w:jc w:val="righ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○○月</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76821" w14:textId="77777777" w:rsidR="008A346E" w:rsidRPr="0035734A" w:rsidRDefault="008A346E" w:rsidP="00805C2A">
            <w:pPr>
              <w:wordWrap w:val="0"/>
              <w:overflowPunct w:val="0"/>
              <w:spacing w:line="227" w:lineRule="exact"/>
              <w:jc w:val="right"/>
              <w:textAlignment w:val="baseline"/>
              <w:rPr>
                <w:rFonts w:ascii="ＭＳ ゴシック" w:eastAsia="ＭＳ ゴシック" w:hAnsi="ＭＳ ゴシック" w:cs="ＭＳ 明朝"/>
                <w:kern w:val="0"/>
                <w:szCs w:val="20"/>
              </w:rPr>
            </w:pPr>
          </w:p>
          <w:p w14:paraId="1A92B88B" w14:textId="77777777" w:rsidR="008A346E" w:rsidRPr="0035734A" w:rsidRDefault="008A346E" w:rsidP="00805C2A">
            <w:pPr>
              <w:overflowPunct w:val="0"/>
              <w:spacing w:line="227" w:lineRule="exact"/>
              <w:jc w:val="righ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人</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E7E65"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03B09F"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r w:rsidR="008A346E" w:rsidRPr="0035734A" w14:paraId="200AECD9" w14:textId="77777777" w:rsidTr="00805C2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1D5DD"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647AB"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8306E"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6C679"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8F9FB"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r w:rsidR="008A346E" w:rsidRPr="0035734A" w14:paraId="61208EB2" w14:textId="77777777" w:rsidTr="00805C2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D126D"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8D863"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1F9F2"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EAAA9"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5D59C"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bl>
    <w:p w14:paraId="390F3861" w14:textId="77777777" w:rsidR="008A346E" w:rsidRPr="0035734A" w:rsidRDefault="008A346E" w:rsidP="008A346E">
      <w:pPr>
        <w:overflowPunct w:val="0"/>
        <w:spacing w:line="320"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（２）</w:t>
      </w:r>
      <w:r w:rsidRPr="0035734A">
        <w:rPr>
          <w:rFonts w:ascii="ＭＳ ゴシック" w:eastAsia="ＭＳ ゴシック" w:hAnsi="ＭＳ ゴシック" w:cs="ＭＳ 明朝" w:hint="eastAsia"/>
          <w:kern w:val="0"/>
          <w:szCs w:val="20"/>
        </w:rPr>
        <w:t>内水面漁場管理高度化に向けた連携体制構築支援</w:t>
      </w:r>
      <w:r w:rsidRPr="0035734A">
        <w:rPr>
          <w:rFonts w:ascii="ＭＳ ゴシック" w:eastAsia="ＭＳ ゴシック" w:hAnsi="ＭＳ ゴシック" w:cs="ＭＳ 明朝"/>
          <w:kern w:val="0"/>
          <w:szCs w:val="20"/>
        </w:rPr>
        <w:t>事業</w:t>
      </w:r>
      <w:r>
        <w:rPr>
          <w:rFonts w:ascii="ＭＳ ゴシック" w:eastAsia="ＭＳ ゴシック" w:hAnsi="ＭＳ ゴシック" w:cs="ＭＳ 明朝" w:hint="eastAsia"/>
          <w:kern w:val="0"/>
          <w:szCs w:val="20"/>
        </w:rPr>
        <w:t>実施計画</w:t>
      </w:r>
    </w:p>
    <w:p w14:paraId="17F2A26E" w14:textId="77777777" w:rsidR="008A346E"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 xml:space="preserve">　　　　・・・・・・・・・・・・・・・・・・・・・</w:t>
      </w:r>
    </w:p>
    <w:p w14:paraId="654A0938" w14:textId="77777777" w:rsidR="00114827" w:rsidRPr="0035734A" w:rsidRDefault="00114827" w:rsidP="008A346E">
      <w:pPr>
        <w:overflowPunct w:val="0"/>
        <w:spacing w:line="227" w:lineRule="exact"/>
        <w:textAlignment w:val="baseline"/>
        <w:rPr>
          <w:rFonts w:ascii="ＭＳ ゴシック" w:eastAsia="ＭＳ ゴシック" w:hAnsi="ＭＳ ゴシック" w:cs="ＭＳ 明朝"/>
          <w:kern w:val="0"/>
          <w:szCs w:val="20"/>
        </w:rPr>
      </w:pPr>
    </w:p>
    <w:p w14:paraId="524E0A7C"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２　事業の実施方法、実施体制</w:t>
      </w:r>
    </w:p>
    <w:p w14:paraId="16F51D8D"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（１）実施方法</w:t>
      </w:r>
    </w:p>
    <w:p w14:paraId="547B7048"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①総合評価検討委員会運営支援事業</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8A346E" w:rsidRPr="0035734A" w14:paraId="2F457C87" w14:textId="77777777" w:rsidTr="00805C2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F4DA1"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7AA1DA4C"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実施予</w:t>
            </w:r>
          </w:p>
          <w:p w14:paraId="2E409A62"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F7658"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721BF884"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実施予定場所</w:t>
            </w:r>
          </w:p>
          <w:p w14:paraId="3619C52F" w14:textId="77777777" w:rsidR="008A346E" w:rsidRPr="0035734A" w:rsidRDefault="008A346E" w:rsidP="00805C2A">
            <w:pPr>
              <w:overflowPunct w:val="0"/>
              <w:jc w:val="left"/>
              <w:textAlignment w:val="baseline"/>
              <w:rPr>
                <w:rFonts w:ascii="ＭＳ ゴシック" w:eastAsia="ＭＳ ゴシック" w:hAnsi="ＭＳ ゴシック" w:cs="ＭＳ 明朝"/>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E5ED7"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p>
          <w:p w14:paraId="5D790B83"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実施方法等</w:t>
            </w:r>
          </w:p>
          <w:p w14:paraId="07BB7D48" w14:textId="77777777" w:rsidR="008A346E" w:rsidRPr="0035734A" w:rsidRDefault="008A346E" w:rsidP="00805C2A">
            <w:pPr>
              <w:overflowPunct w:val="0"/>
              <w:jc w:val="left"/>
              <w:textAlignment w:val="baseline"/>
              <w:rPr>
                <w:rFonts w:ascii="ＭＳ ゴシック" w:eastAsia="ＭＳ ゴシック" w:hAnsi="ＭＳ ゴシック" w:cs="ＭＳ 明朝"/>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1DAB8"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2DF09B16" w14:textId="77777777" w:rsidR="008A346E" w:rsidRPr="0035734A" w:rsidRDefault="008A346E"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備</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考</w:t>
            </w:r>
          </w:p>
          <w:p w14:paraId="027A7775"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r w:rsidR="008A346E" w:rsidRPr="0035734A" w14:paraId="40FC4D4D" w14:textId="77777777" w:rsidTr="00805C2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7034A"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spacing w:val="-1"/>
                <w:kern w:val="0"/>
                <w:szCs w:val="20"/>
              </w:rPr>
            </w:pPr>
          </w:p>
          <w:p w14:paraId="48D5F9DC"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○○月</w:t>
            </w:r>
          </w:p>
          <w:p w14:paraId="53DF4DCE"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38B8AC5B"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1FB8F4B4"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06879"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spacing w:val="-1"/>
                <w:kern w:val="0"/>
                <w:szCs w:val="20"/>
              </w:rPr>
            </w:pPr>
          </w:p>
          <w:p w14:paraId="60049D95"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w:t>
            </w:r>
          </w:p>
          <w:p w14:paraId="2C1E3CBD"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1F0CEFCF"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4E58A72C"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22E0F"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667DBE94"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01051866"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5B25C"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13183AD5"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2395C04B"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p w14:paraId="42FEB897" w14:textId="77777777" w:rsidR="008A346E" w:rsidRPr="0035734A" w:rsidRDefault="008A346E" w:rsidP="00805C2A">
            <w:pPr>
              <w:overflowPunct w:val="0"/>
              <w:textAlignment w:val="baseline"/>
              <w:rPr>
                <w:rFonts w:ascii="ＭＳ ゴシック" w:eastAsia="ＭＳ ゴシック" w:hAnsi="ＭＳ ゴシック" w:cs="ＭＳ 明朝"/>
                <w:kern w:val="0"/>
                <w:szCs w:val="20"/>
              </w:rPr>
            </w:pPr>
          </w:p>
        </w:tc>
      </w:tr>
    </w:tbl>
    <w:p w14:paraId="2A2E51A6" w14:textId="77777777" w:rsidR="008A346E" w:rsidRPr="0035734A" w:rsidRDefault="008A346E" w:rsidP="008A346E">
      <w:pPr>
        <w:overflowPunct w:val="0"/>
        <w:spacing w:line="320" w:lineRule="exact"/>
        <w:textAlignment w:val="baseline"/>
        <w:rPr>
          <w:rFonts w:ascii="ＭＳ ゴシック" w:eastAsia="ＭＳ ゴシック" w:hAnsi="ＭＳ ゴシック" w:cs="ＭＳ 明朝"/>
          <w:spacing w:val="-1"/>
          <w:kern w:val="0"/>
          <w:szCs w:val="20"/>
        </w:rPr>
      </w:pP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hint="eastAsia"/>
          <w:spacing w:val="-1"/>
          <w:kern w:val="0"/>
          <w:szCs w:val="20"/>
        </w:rPr>
        <w:t xml:space="preserve">　</w:t>
      </w:r>
    </w:p>
    <w:p w14:paraId="4DFF1C81" w14:textId="77777777" w:rsidR="008A346E" w:rsidRPr="0035734A" w:rsidRDefault="008A346E" w:rsidP="008A346E">
      <w:pPr>
        <w:overflowPunct w:val="0"/>
        <w:spacing w:line="320" w:lineRule="exact"/>
        <w:textAlignment w:val="baseline"/>
        <w:rPr>
          <w:rFonts w:ascii="ＭＳ ゴシック" w:eastAsia="ＭＳ ゴシック" w:hAnsi="ＭＳ ゴシック" w:cs="ＭＳ 明朝"/>
          <w:spacing w:val="-1"/>
          <w:kern w:val="0"/>
          <w:szCs w:val="20"/>
        </w:rPr>
      </w:pPr>
      <w:r w:rsidRPr="0035734A">
        <w:rPr>
          <w:rFonts w:ascii="ＭＳ ゴシック" w:eastAsia="ＭＳ ゴシック" w:hAnsi="ＭＳ ゴシック" w:cs="ＭＳ 明朝" w:hint="eastAsia"/>
          <w:spacing w:val="-1"/>
          <w:kern w:val="0"/>
          <w:szCs w:val="20"/>
        </w:rPr>
        <w:t xml:space="preserve">　　②内水面漁場管理高度化に向けた連携体制構築支援事業</w:t>
      </w:r>
    </w:p>
    <w:p w14:paraId="4EF55A7A"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spacing w:val="-1"/>
          <w:kern w:val="0"/>
          <w:szCs w:val="20"/>
        </w:rPr>
        <w:t xml:space="preserve">　</w:t>
      </w:r>
      <w:r w:rsidRPr="0035734A">
        <w:rPr>
          <w:rFonts w:ascii="ＭＳ ゴシック" w:eastAsia="ＭＳ ゴシック" w:hAnsi="ＭＳ ゴシック" w:cs="ＭＳ 明朝" w:hint="eastAsia"/>
          <w:kern w:val="0"/>
          <w:szCs w:val="20"/>
        </w:rPr>
        <w:t xml:space="preserve">　　ア　事業実施者の募集方法</w:t>
      </w:r>
    </w:p>
    <w:p w14:paraId="359CDD74"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w:t>
      </w:r>
    </w:p>
    <w:p w14:paraId="5DE86A87"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イ　事業実施者の選定方法</w:t>
      </w:r>
    </w:p>
    <w:p w14:paraId="384BB082"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w:t>
      </w:r>
      <w:r w:rsidRPr="0035734A">
        <w:rPr>
          <w:rFonts w:ascii="ＭＳ ゴシック" w:eastAsia="ＭＳ ゴシック" w:hAnsi="ＭＳ ゴシック" w:cs="ＭＳ 明朝"/>
          <w:kern w:val="0"/>
          <w:szCs w:val="20"/>
        </w:rPr>
        <w:t>・・・・・・・・・・・・・・・・・・・・・</w:t>
      </w:r>
    </w:p>
    <w:p w14:paraId="4ABF418B"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ウ　事業実施者の公募・選定の流れ</w:t>
      </w:r>
    </w:p>
    <w:p w14:paraId="264254EE" w14:textId="77777777" w:rsidR="008A346E" w:rsidRPr="0035734A" w:rsidRDefault="008A346E" w:rsidP="008A346E">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 xml:space="preserve">　　　　</w:t>
      </w:r>
      <w:r w:rsidRPr="0035734A">
        <w:rPr>
          <w:rFonts w:ascii="ＭＳ ゴシック" w:eastAsia="ＭＳ ゴシック" w:hAnsi="ＭＳ ゴシック" w:cs="ＭＳ 明朝"/>
          <w:kern w:val="0"/>
          <w:szCs w:val="20"/>
        </w:rPr>
        <w:t>・・・・・・・・・・・・・・・・・・・・・</w:t>
      </w:r>
    </w:p>
    <w:p w14:paraId="59C0E35C" w14:textId="77777777" w:rsidR="008A346E" w:rsidRPr="0035734A" w:rsidRDefault="008A346E" w:rsidP="008A346E">
      <w:pPr>
        <w:overflowPunct w:val="0"/>
        <w:spacing w:line="320" w:lineRule="exact"/>
        <w:textAlignment w:val="baseline"/>
        <w:rPr>
          <w:rFonts w:ascii="ＭＳ ゴシック" w:eastAsia="ＭＳ ゴシック" w:hAnsi="ＭＳ ゴシック" w:cs="ＭＳ 明朝"/>
          <w:spacing w:val="-1"/>
          <w:kern w:val="0"/>
          <w:szCs w:val="20"/>
        </w:rPr>
      </w:pPr>
    </w:p>
    <w:p w14:paraId="57DF2367" w14:textId="77777777" w:rsidR="008A346E" w:rsidRPr="0035734A" w:rsidRDefault="008A346E" w:rsidP="008A346E">
      <w:pPr>
        <w:overflowPunct w:val="0"/>
        <w:spacing w:line="320" w:lineRule="exact"/>
        <w:ind w:firstLineChars="100" w:firstLine="199"/>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8A346E" w:rsidRPr="0035734A" w14:paraId="13326F91" w14:textId="77777777" w:rsidTr="00805C2A">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DFE3C"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p>
          <w:p w14:paraId="7EEF1923" w14:textId="77777777" w:rsidR="008A346E" w:rsidRPr="0035734A" w:rsidRDefault="008A346E" w:rsidP="00805C2A">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【記入上の注意】</w:t>
            </w:r>
          </w:p>
          <w:p w14:paraId="35A44FA6" w14:textId="77777777" w:rsidR="008A346E" w:rsidRPr="0035734A" w:rsidRDefault="008A346E" w:rsidP="00805C2A">
            <w:pPr>
              <w:overflowPunct w:val="0"/>
              <w:spacing w:line="227" w:lineRule="exact"/>
              <w:ind w:left="213" w:hanging="213"/>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7B905790" w14:textId="77777777" w:rsidR="008A346E" w:rsidRPr="0035734A" w:rsidRDefault="008A346E" w:rsidP="00805C2A">
            <w:pPr>
              <w:overflowPunct w:val="0"/>
              <w:spacing w:line="227" w:lineRule="exact"/>
              <w:ind w:left="213" w:hanging="213"/>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6B7C1B5B" w14:textId="77777777" w:rsidR="008A346E" w:rsidRPr="0035734A" w:rsidRDefault="008A346E" w:rsidP="00805C2A">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3FCA5511" w14:textId="70236615" w:rsidR="00174DF7" w:rsidRPr="00983C18" w:rsidRDefault="00174DF7" w:rsidP="008A346E">
      <w:pPr>
        <w:overflowPunct w:val="0"/>
        <w:spacing w:line="227" w:lineRule="exact"/>
        <w:textAlignment w:val="baseline"/>
        <w:rPr>
          <w:rFonts w:ascii="ＭＳ ゴシック" w:eastAsia="ＭＳ ゴシック" w:hAnsi="ＭＳ ゴシック" w:cs="ＭＳ 明朝"/>
          <w:kern w:val="0"/>
          <w:szCs w:val="20"/>
        </w:rPr>
      </w:pPr>
    </w:p>
    <w:p w14:paraId="502E43DE" w14:textId="77777777" w:rsidR="00174DF7" w:rsidRPr="00983C1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83C18">
        <w:rPr>
          <w:rFonts w:ascii="ＭＳ ゴシック" w:eastAsia="ＭＳ ゴシック" w:hAnsi="ＭＳ ゴシック" w:cs="ＭＳ 明朝"/>
          <w:spacing w:val="-1"/>
          <w:kern w:val="0"/>
          <w:szCs w:val="20"/>
        </w:rPr>
        <w:t xml:space="preserve">  </w:t>
      </w:r>
      <w:r w:rsidRPr="00983C18">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83C18" w:rsidRPr="00983C18"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983C1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983C1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83C18">
              <w:rPr>
                <w:rFonts w:ascii="ＭＳ ゴシック" w:eastAsia="ＭＳ ゴシック" w:hAnsi="ＭＳ ゴシック" w:cs="ＭＳ 明朝"/>
                <w:kern w:val="0"/>
                <w:szCs w:val="20"/>
              </w:rPr>
              <w:t>【記入上の注意】</w:t>
            </w:r>
          </w:p>
          <w:p w14:paraId="3C56962A" w14:textId="4575A39F" w:rsidR="00174DF7" w:rsidRPr="00983C1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83C18">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983C18">
              <w:rPr>
                <w:rFonts w:ascii="ＭＳ ゴシック" w:eastAsia="ＭＳ ゴシック" w:hAnsi="ＭＳ ゴシック" w:cs="ＭＳ 明朝"/>
                <w:kern w:val="0"/>
                <w:szCs w:val="20"/>
              </w:rPr>
              <w:t>50</w:t>
            </w:r>
            <w:r w:rsidRPr="00983C18">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983C1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83C18">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983C18"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5C36A462" w14:textId="77777777" w:rsidR="00520EC8" w:rsidRPr="0035734A" w:rsidRDefault="00520EC8" w:rsidP="00520EC8">
      <w:pPr>
        <w:overflowPunct w:val="0"/>
        <w:spacing w:line="227" w:lineRule="exact"/>
        <w:textAlignment w:val="baseline"/>
        <w:rPr>
          <w:rFonts w:ascii="ＭＳ ゴシック" w:eastAsia="ＭＳ ゴシック" w:hAnsi="ＭＳ ゴシック" w:cs="ＭＳ 明朝"/>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405"/>
        <w:gridCol w:w="1559"/>
        <w:gridCol w:w="1276"/>
        <w:gridCol w:w="1134"/>
        <w:gridCol w:w="1843"/>
      </w:tblGrid>
      <w:tr w:rsidR="00520EC8" w:rsidRPr="0035734A" w14:paraId="6B1D40DB" w14:textId="77777777" w:rsidTr="00805C2A">
        <w:trPr>
          <w:trHeight w:val="397"/>
          <w:jc w:val="center"/>
        </w:trPr>
        <w:tc>
          <w:tcPr>
            <w:tcW w:w="240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4D260F"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区</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5B9DADA"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補助事業に</w:t>
            </w:r>
          </w:p>
          <w:p w14:paraId="660DA905"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要する経費</w:t>
            </w:r>
          </w:p>
        </w:tc>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A1E20"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負</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担</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区</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分</w:t>
            </w:r>
          </w:p>
        </w:tc>
        <w:tc>
          <w:tcPr>
            <w:tcW w:w="184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6028E63" w14:textId="77777777" w:rsidR="00520EC8" w:rsidRPr="0035734A" w:rsidRDefault="00520EC8" w:rsidP="00805C2A">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備</w:t>
            </w:r>
            <w:r w:rsidRPr="0035734A">
              <w:rPr>
                <w:rFonts w:ascii="ＭＳ ゴシック" w:eastAsia="ＭＳ ゴシック" w:hAnsi="ＭＳ ゴシック" w:cs="ＭＳ 明朝"/>
                <w:spacing w:val="-1"/>
                <w:kern w:val="0"/>
                <w:szCs w:val="20"/>
              </w:rPr>
              <w:t xml:space="preserve"> </w:t>
            </w:r>
            <w:r w:rsidRPr="0035734A">
              <w:rPr>
                <w:rFonts w:ascii="ＭＳ ゴシック" w:eastAsia="ＭＳ ゴシック" w:hAnsi="ＭＳ ゴシック" w:cs="ＭＳ 明朝"/>
                <w:kern w:val="0"/>
                <w:szCs w:val="20"/>
              </w:rPr>
              <w:t>考</w:t>
            </w:r>
          </w:p>
        </w:tc>
      </w:tr>
      <w:tr w:rsidR="00520EC8" w:rsidRPr="0035734A" w14:paraId="1B12AF2C" w14:textId="77777777" w:rsidTr="00805C2A">
        <w:trPr>
          <w:trHeight w:val="397"/>
          <w:jc w:val="center"/>
        </w:trPr>
        <w:tc>
          <w:tcPr>
            <w:tcW w:w="2405" w:type="dxa"/>
            <w:vMerge/>
            <w:tcBorders>
              <w:top w:val="nil"/>
              <w:left w:val="single" w:sz="4" w:space="0" w:color="000000"/>
              <w:bottom w:val="single" w:sz="4" w:space="0" w:color="000000"/>
              <w:right w:val="single" w:sz="4" w:space="0" w:color="000000"/>
            </w:tcBorders>
            <w:tcMar>
              <w:left w:w="49" w:type="dxa"/>
              <w:right w:w="49" w:type="dxa"/>
            </w:tcMar>
            <w:vAlign w:val="center"/>
          </w:tcPr>
          <w:p w14:paraId="5C4E0A0B"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vAlign w:val="center"/>
          </w:tcPr>
          <w:p w14:paraId="38E424D5"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65DB3E"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国庫補助金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98A787"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自己負担金</w:t>
            </w:r>
          </w:p>
        </w:tc>
        <w:tc>
          <w:tcPr>
            <w:tcW w:w="1843" w:type="dxa"/>
            <w:vMerge/>
            <w:tcBorders>
              <w:top w:val="nil"/>
              <w:left w:val="single" w:sz="4" w:space="0" w:color="000000"/>
              <w:bottom w:val="single" w:sz="4" w:space="0" w:color="000000"/>
              <w:right w:val="single" w:sz="4" w:space="0" w:color="000000"/>
            </w:tcBorders>
            <w:tcMar>
              <w:left w:w="49" w:type="dxa"/>
              <w:right w:w="49" w:type="dxa"/>
            </w:tcMar>
            <w:vAlign w:val="center"/>
          </w:tcPr>
          <w:p w14:paraId="1C5F9CE5"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r>
      <w:tr w:rsidR="00520EC8" w:rsidRPr="0035734A" w14:paraId="62C42A4A" w14:textId="77777777" w:rsidTr="00805C2A">
        <w:trPr>
          <w:trHeight w:val="477"/>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6E461" w14:textId="77777777" w:rsidR="00520EC8" w:rsidRDefault="00520EC8" w:rsidP="00805C2A">
            <w:pPr>
              <w:overflowPunct w:val="0"/>
              <w:spacing w:line="227" w:lineRule="exact"/>
              <w:textAlignment w:val="baseline"/>
              <w:rPr>
                <w:rFonts w:ascii="ＭＳ ゴシック" w:eastAsia="ＭＳ ゴシック" w:hAnsi="ＭＳ ゴシック" w:cs="ＭＳ 明朝"/>
                <w:kern w:val="0"/>
                <w:szCs w:val="20"/>
              </w:rPr>
            </w:pPr>
          </w:p>
          <w:p w14:paraId="6D043C52" w14:textId="77777777" w:rsidR="00520EC8" w:rsidRDefault="00520EC8" w:rsidP="00805C2A">
            <w:pPr>
              <w:overflowPunct w:val="0"/>
              <w:spacing w:line="227" w:lineRule="exac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内水面漁業・養殖業活性化総合対策事業</w:t>
            </w:r>
            <w:r>
              <w:rPr>
                <w:rFonts w:ascii="ＭＳ ゴシック" w:eastAsia="ＭＳ ゴシック" w:hAnsi="ＭＳ ゴシック" w:cs="ＭＳ 明朝" w:hint="eastAsia"/>
                <w:kern w:val="0"/>
                <w:szCs w:val="20"/>
              </w:rPr>
              <w:t>費</w:t>
            </w:r>
          </w:p>
          <w:p w14:paraId="568B02E2"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kern w:val="0"/>
                <w:szCs w:val="20"/>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A83ED" w14:textId="77777777" w:rsidR="00520EC8"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p>
          <w:p w14:paraId="7EA3DD2E" w14:textId="77777777" w:rsidR="00520EC8" w:rsidRPr="0035734A"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円</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935DA" w14:textId="77777777" w:rsidR="00520EC8"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p>
          <w:p w14:paraId="3243EE0C" w14:textId="77777777" w:rsidR="00520EC8" w:rsidRPr="0035734A"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円</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013F4" w14:textId="77777777" w:rsidR="00520EC8"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p>
          <w:p w14:paraId="4ADA706D" w14:textId="77777777" w:rsidR="00520EC8" w:rsidRPr="0035734A" w:rsidRDefault="00520EC8" w:rsidP="00805C2A">
            <w:pPr>
              <w:overflowPunct w:val="0"/>
              <w:spacing w:line="227" w:lineRule="exact"/>
              <w:jc w:val="right"/>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円</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17D7F2"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r>
      <w:tr w:rsidR="00520EC8" w:rsidRPr="0035734A" w14:paraId="343B0614" w14:textId="77777777" w:rsidTr="00805C2A">
        <w:trPr>
          <w:trHeight w:val="567"/>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974EBF" w14:textId="77777777" w:rsidR="00520EC8" w:rsidRPr="0035734A" w:rsidRDefault="00520EC8" w:rsidP="00805C2A">
            <w:pPr>
              <w:overflowPunct w:val="0"/>
              <w:spacing w:line="227" w:lineRule="exact"/>
              <w:ind w:left="231" w:hangingChars="116" w:hanging="231"/>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１ みんなでやるぞ内水面</w:t>
            </w:r>
          </w:p>
          <w:p w14:paraId="39B4C483" w14:textId="77777777" w:rsidR="00520EC8" w:rsidRPr="0035734A" w:rsidRDefault="00520EC8" w:rsidP="00805C2A">
            <w:pPr>
              <w:overflowPunct w:val="0"/>
              <w:spacing w:line="227" w:lineRule="exact"/>
              <w:ind w:leftChars="100" w:left="199" w:firstLineChars="50" w:firstLine="100"/>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漁業活性化事業費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3A83C"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B9ED0C"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C7CABC"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B98549"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r>
      <w:tr w:rsidR="00520EC8" w:rsidRPr="0035734A" w14:paraId="07187F67" w14:textId="77777777" w:rsidTr="00805C2A">
        <w:trPr>
          <w:trHeight w:val="567"/>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650ED2" w14:textId="77777777" w:rsidR="00520EC8" w:rsidRPr="0035734A" w:rsidRDefault="00520EC8" w:rsidP="00805C2A">
            <w:pPr>
              <w:overflowPunct w:val="0"/>
              <w:spacing w:line="227" w:lineRule="exact"/>
              <w:ind w:left="627" w:hangingChars="300" w:hanging="627"/>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hint="eastAsia"/>
                <w:sz w:val="22"/>
              </w:rPr>
              <w:lastRenderedPageBreak/>
              <w:t>（１）総合評価検討委員会運営支援事業費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F67B29"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FAAD0"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8BC03"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419FBF"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人件費</w:t>
            </w:r>
          </w:p>
          <w:p w14:paraId="479A4884"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賃金</w:t>
            </w:r>
          </w:p>
          <w:p w14:paraId="04DCB989"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謝金</w:t>
            </w:r>
          </w:p>
          <w:p w14:paraId="22C67E7C"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旅費（国内旅費）</w:t>
            </w:r>
          </w:p>
          <w:p w14:paraId="33EF19FD"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備品費</w:t>
            </w:r>
          </w:p>
          <w:p w14:paraId="76C4C890"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消耗品費</w:t>
            </w:r>
          </w:p>
          <w:p w14:paraId="764F2B5A"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役務費</w:t>
            </w:r>
          </w:p>
          <w:p w14:paraId="563F2364"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委託費</w:t>
            </w:r>
          </w:p>
          <w:p w14:paraId="4F3D8B5E"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その他</w:t>
            </w:r>
          </w:p>
        </w:tc>
      </w:tr>
      <w:tr w:rsidR="00520EC8" w:rsidRPr="0035734A" w14:paraId="331A54DC" w14:textId="77777777" w:rsidTr="00805C2A">
        <w:trPr>
          <w:trHeight w:val="397"/>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DC3542" w14:textId="77777777" w:rsidR="00520EC8" w:rsidRPr="0035734A" w:rsidRDefault="00520EC8" w:rsidP="00805C2A">
            <w:pPr>
              <w:overflowPunct w:val="0"/>
              <w:spacing w:line="227" w:lineRule="exact"/>
              <w:ind w:firstLineChars="50" w:firstLine="105"/>
              <w:textAlignment w:val="baseline"/>
              <w:rPr>
                <w:rFonts w:ascii="ＭＳ ゴシック" w:eastAsia="ＭＳ ゴシック" w:hAnsi="ＭＳ ゴシック" w:cs="ＭＳ 明朝"/>
                <w:kern w:val="0"/>
                <w:sz w:val="22"/>
                <w:szCs w:val="21"/>
              </w:rPr>
            </w:pPr>
            <w:r w:rsidRPr="0035734A">
              <w:rPr>
                <w:rFonts w:ascii="ＭＳ ゴシック" w:eastAsia="ＭＳ ゴシック" w:hAnsi="ＭＳ ゴシック" w:cs="ＭＳ 明朝" w:hint="eastAsia"/>
                <w:kern w:val="0"/>
                <w:sz w:val="22"/>
                <w:szCs w:val="21"/>
              </w:rPr>
              <w:t>(２) 内水面漁場管理高</w:t>
            </w:r>
          </w:p>
          <w:p w14:paraId="07F41094" w14:textId="77777777" w:rsidR="00520EC8" w:rsidRPr="0035734A" w:rsidRDefault="00520EC8" w:rsidP="00805C2A">
            <w:pPr>
              <w:overflowPunct w:val="0"/>
              <w:spacing w:line="227" w:lineRule="exact"/>
              <w:ind w:leftChars="329" w:left="655"/>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 w:val="22"/>
                <w:szCs w:val="21"/>
              </w:rPr>
              <w:t>度化に向けた連携体制構築支援事業費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2CAAF3"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A6F410"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EDBDBC"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94D0C8"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r>
      <w:tr w:rsidR="00520EC8" w:rsidRPr="0035734A" w14:paraId="6589DF04" w14:textId="77777777" w:rsidTr="00805C2A">
        <w:trPr>
          <w:trHeight w:val="2381"/>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364B59" w14:textId="77777777" w:rsidR="00520EC8" w:rsidRPr="0035734A" w:rsidRDefault="00520EC8" w:rsidP="00805C2A">
            <w:pPr>
              <w:overflowPunct w:val="0"/>
              <w:spacing w:line="227" w:lineRule="exact"/>
              <w:ind w:leftChars="257" w:left="513" w:hanging="1"/>
              <w:textAlignment w:val="baseline"/>
              <w:rPr>
                <w:rFonts w:ascii="ＭＳ ゴシック" w:eastAsia="ＭＳ ゴシック" w:hAnsi="ＭＳ ゴシック"/>
                <w:sz w:val="22"/>
              </w:rPr>
            </w:pPr>
            <w:r w:rsidRPr="0035734A">
              <w:rPr>
                <w:rFonts w:ascii="ＭＳ ゴシック" w:eastAsia="ＭＳ ゴシック" w:hAnsi="ＭＳ ゴシック" w:hint="eastAsia"/>
                <w:sz w:val="22"/>
              </w:rPr>
              <w:t>① 連携体制構築支</w:t>
            </w:r>
          </w:p>
          <w:p w14:paraId="01F55D7E" w14:textId="77777777" w:rsidR="00520EC8" w:rsidRPr="0035734A" w:rsidRDefault="00520EC8" w:rsidP="00805C2A">
            <w:pPr>
              <w:overflowPunct w:val="0"/>
              <w:spacing w:line="227" w:lineRule="exact"/>
              <w:ind w:firstLineChars="400" w:firstLine="836"/>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hint="eastAsia"/>
                <w:sz w:val="22"/>
              </w:rPr>
              <w:t>援費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105B2D"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86B43A"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BCEE9C"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1AB2D5"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人件費</w:t>
            </w:r>
          </w:p>
          <w:p w14:paraId="274B7F41"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賃金</w:t>
            </w:r>
          </w:p>
          <w:p w14:paraId="165DAD6B"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謝金</w:t>
            </w:r>
          </w:p>
          <w:p w14:paraId="22D29C51"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旅費（国内旅費）</w:t>
            </w:r>
          </w:p>
          <w:p w14:paraId="04C39CFB"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備品費</w:t>
            </w:r>
          </w:p>
          <w:p w14:paraId="5F69FC95"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消耗品費</w:t>
            </w:r>
          </w:p>
          <w:p w14:paraId="000BD133"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役務費</w:t>
            </w:r>
          </w:p>
          <w:p w14:paraId="606548AC"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委託費</w:t>
            </w:r>
          </w:p>
          <w:p w14:paraId="28A1E2B4"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hint="eastAsia"/>
                <w:szCs w:val="21"/>
              </w:rPr>
              <w:t>システム導入費</w:t>
            </w:r>
          </w:p>
          <w:p w14:paraId="6582C9F0" w14:textId="77777777" w:rsidR="00520EC8" w:rsidRPr="0035734A" w:rsidRDefault="00520EC8" w:rsidP="00805C2A">
            <w:pPr>
              <w:spacing w:line="227" w:lineRule="exact"/>
              <w:jc w:val="left"/>
              <w:rPr>
                <w:rFonts w:asciiTheme="majorEastAsia" w:eastAsiaTheme="majorEastAsia" w:hAnsiTheme="majorEastAsia"/>
                <w:szCs w:val="21"/>
              </w:rPr>
            </w:pPr>
            <w:r w:rsidRPr="0035734A">
              <w:rPr>
                <w:rFonts w:asciiTheme="majorEastAsia" w:eastAsiaTheme="majorEastAsia" w:hAnsiTheme="majorEastAsia"/>
                <w:szCs w:val="21"/>
              </w:rPr>
              <w:t>その他</w:t>
            </w:r>
          </w:p>
        </w:tc>
      </w:tr>
      <w:tr w:rsidR="00520EC8" w:rsidRPr="0035734A" w14:paraId="0FC4E221" w14:textId="77777777" w:rsidTr="00805C2A">
        <w:trPr>
          <w:trHeight w:val="680"/>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3D8CB1" w14:textId="77777777" w:rsidR="00520EC8" w:rsidRPr="0035734A" w:rsidRDefault="00520EC8" w:rsidP="00805C2A">
            <w:pPr>
              <w:overflowPunct w:val="0"/>
              <w:spacing w:line="227" w:lineRule="exact"/>
              <w:ind w:leftChars="257" w:left="512"/>
              <w:textAlignment w:val="baseline"/>
              <w:rPr>
                <w:rFonts w:ascii="ＭＳ ゴシック" w:eastAsia="ＭＳ ゴシック" w:hAnsi="ＭＳ ゴシック"/>
                <w:sz w:val="22"/>
              </w:rPr>
            </w:pPr>
            <w:r w:rsidRPr="0035734A">
              <w:rPr>
                <w:rFonts w:ascii="ＭＳ ゴシック" w:eastAsia="ＭＳ ゴシック" w:hAnsi="ＭＳ ゴシック" w:hint="eastAsia"/>
                <w:sz w:val="22"/>
              </w:rPr>
              <w:t>② ICT追加システ</w:t>
            </w:r>
          </w:p>
          <w:p w14:paraId="554B6640" w14:textId="77777777" w:rsidR="00520EC8" w:rsidRPr="0035734A" w:rsidRDefault="00520EC8" w:rsidP="00805C2A">
            <w:pPr>
              <w:overflowPunct w:val="0"/>
              <w:spacing w:line="227" w:lineRule="exact"/>
              <w:ind w:firstLineChars="400" w:firstLine="836"/>
              <w:textAlignment w:val="baseline"/>
              <w:rPr>
                <w:rFonts w:ascii="ＭＳ ゴシック" w:eastAsia="ＭＳ ゴシック" w:hAnsi="ＭＳ ゴシック"/>
                <w:sz w:val="22"/>
              </w:rPr>
            </w:pPr>
            <w:r w:rsidRPr="0035734A">
              <w:rPr>
                <w:rFonts w:ascii="ＭＳ ゴシック" w:eastAsia="ＭＳ ゴシック" w:hAnsi="ＭＳ ゴシック" w:hint="eastAsia"/>
                <w:sz w:val="22"/>
              </w:rPr>
              <w:t>ム導入経費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9E7A25"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C0AF91"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0426" w14:textId="77777777" w:rsidR="00520EC8" w:rsidRPr="0035734A" w:rsidRDefault="00520EC8" w:rsidP="00805C2A">
            <w:pPr>
              <w:overflowPunct w:val="0"/>
              <w:spacing w:line="227" w:lineRule="exact"/>
              <w:textAlignment w:val="baseline"/>
              <w:rPr>
                <w:rFonts w:ascii="ＭＳ ゴシック" w:eastAsia="ＭＳ ゴシック" w:hAnsi="ＭＳ ゴシック" w:cs="ＭＳ 明朝"/>
                <w:spacing w:val="-1"/>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D801AC"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hint="eastAsia"/>
                <w:kern w:val="0"/>
                <w:szCs w:val="20"/>
              </w:rPr>
              <w:t>システム導入費</w:t>
            </w:r>
          </w:p>
        </w:tc>
      </w:tr>
      <w:tr w:rsidR="00520EC8" w:rsidRPr="0035734A" w14:paraId="7D95BD5B" w14:textId="77777777" w:rsidTr="00805C2A">
        <w:trPr>
          <w:trHeight w:val="410"/>
          <w:jc w:val="center"/>
        </w:trPr>
        <w:tc>
          <w:tcPr>
            <w:tcW w:w="24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23B9C6" w14:textId="77777777" w:rsidR="00520EC8" w:rsidRPr="0035734A" w:rsidRDefault="00520EC8" w:rsidP="00805C2A">
            <w:pPr>
              <w:overflowPunct w:val="0"/>
              <w:spacing w:line="227" w:lineRule="exact"/>
              <w:jc w:val="center"/>
              <w:textAlignment w:val="baseline"/>
              <w:rPr>
                <w:rFonts w:ascii="ＭＳ ゴシック" w:eastAsia="ＭＳ ゴシック" w:hAnsi="ＭＳ ゴシック" w:cs="ＭＳ 明朝"/>
                <w:kern w:val="0"/>
                <w:szCs w:val="20"/>
              </w:rPr>
            </w:pPr>
            <w:r w:rsidRPr="0035734A">
              <w:rPr>
                <w:rFonts w:ascii="ＭＳ ゴシック" w:eastAsia="ＭＳ ゴシック" w:hAnsi="ＭＳ ゴシック" w:cs="ＭＳ 明朝"/>
                <w:kern w:val="0"/>
                <w:szCs w:val="20"/>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A93BB"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224C9F"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22183"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2C8FCF" w14:textId="77777777" w:rsidR="00520EC8" w:rsidRPr="0035734A" w:rsidRDefault="00520EC8" w:rsidP="00805C2A">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4DFCF5A2" w14:textId="77777777" w:rsidR="00174DF7" w:rsidRDefault="00CA11A3" w:rsidP="00A1077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CA11A3">
              <w:rPr>
                <w:rFonts w:ascii="ＭＳ ゴシック" w:eastAsia="ＭＳ ゴシック" w:hAnsi="ＭＳ ゴシック" w:cs="ＭＳ 明朝" w:hint="eastAsia"/>
                <w:color w:val="000000"/>
                <w:kern w:val="0"/>
                <w:szCs w:val="20"/>
              </w:rPr>
              <w:t>・共同提案の場合は、構成する団体ごとに記入してください。</w:t>
            </w:r>
          </w:p>
          <w:p w14:paraId="7C352D76" w14:textId="3DED3B61" w:rsidR="00CA11A3" w:rsidRPr="00D629F8" w:rsidRDefault="00CA11A3" w:rsidP="00A1077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0FBFFB3" w14:textId="4EC0D362" w:rsidR="00174DF7" w:rsidRDefault="00174DF7" w:rsidP="00BC7CCE">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7BC09B7" w14:textId="77777777" w:rsidR="00BC7CCE" w:rsidRPr="00BC7CCE" w:rsidRDefault="00BC7CCE" w:rsidP="00BC7CCE">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BC7CCE">
              <w:rPr>
                <w:rFonts w:ascii="ＭＳ ゴシック" w:eastAsia="ＭＳ ゴシック" w:hAnsi="ＭＳ ゴシック" w:cs="ＭＳ 明朝" w:hint="eastAsia"/>
                <w:color w:val="000000"/>
                <w:kern w:val="0"/>
                <w:szCs w:val="20"/>
              </w:rPr>
              <w:t>・（記載例）</w:t>
            </w:r>
          </w:p>
          <w:p w14:paraId="29E3223D" w14:textId="03CDB3A3" w:rsidR="00BC7CCE" w:rsidRDefault="00BC7CCE" w:rsidP="00BC7CCE">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BC7CCE">
              <w:rPr>
                <w:rFonts w:ascii="ＭＳ ゴシック" w:eastAsia="ＭＳ ゴシック" w:hAnsi="ＭＳ ゴシック" w:cs="ＭＳ 明朝" w:hint="eastAsia"/>
                <w:color w:val="000000"/>
                <w:kern w:val="0"/>
                <w:szCs w:val="20"/>
              </w:rPr>
              <w:t xml:space="preserve">　広域的な漁場管理や内水面漁業活性化方策の検討状況の進捗について、内水面漁場管理に関する有識者等による評価を行う。</w:t>
            </w:r>
          </w:p>
          <w:p w14:paraId="16E4D5A6" w14:textId="77777777" w:rsidR="00486AFF" w:rsidRPr="00486AFF" w:rsidRDefault="00E03F40" w:rsidP="00486AF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00486AFF" w:rsidRPr="00486AFF">
              <w:rPr>
                <w:rFonts w:ascii="ＭＳ ゴシック" w:eastAsia="ＭＳ ゴシック" w:hAnsi="ＭＳ ゴシック" w:cs="ＭＳ 明朝" w:hint="eastAsia"/>
                <w:color w:val="000000"/>
                <w:kern w:val="0"/>
                <w:szCs w:val="20"/>
              </w:rPr>
              <w:t>活動目標：総合評価検討委員会 年３回以上</w:t>
            </w:r>
          </w:p>
          <w:p w14:paraId="6AE90761" w14:textId="63E50629" w:rsidR="00E03F40" w:rsidRPr="00BC7CCE" w:rsidRDefault="00486AFF" w:rsidP="00486AFF">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486AFF">
              <w:rPr>
                <w:rFonts w:ascii="ＭＳ ゴシック" w:eastAsia="ＭＳ ゴシック" w:hAnsi="ＭＳ ゴシック" w:cs="ＭＳ 明朝" w:hint="eastAsia"/>
                <w:color w:val="000000"/>
                <w:kern w:val="0"/>
                <w:szCs w:val="20"/>
              </w:rPr>
              <w:t>支援団体フォローアップ調査 年１回以上</w:t>
            </w:r>
          </w:p>
          <w:p w14:paraId="7E8D3E08" w14:textId="77777777" w:rsidR="00BC7CCE" w:rsidRPr="00D629F8" w:rsidRDefault="00BC7CCE"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46E2F28C" w:rsidR="00486AFF" w:rsidRDefault="00486AFF">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0B7FCB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2C4FC" w14:textId="77777777" w:rsidR="005F3146" w:rsidRDefault="005F3146" w:rsidP="004E3CA5">
      <w:r>
        <w:separator/>
      </w:r>
    </w:p>
  </w:endnote>
  <w:endnote w:type="continuationSeparator" w:id="0">
    <w:p w14:paraId="28D441A5" w14:textId="77777777" w:rsidR="005F3146" w:rsidRDefault="005F314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D6B32" w14:textId="77777777" w:rsidR="005F3146" w:rsidRDefault="005F3146" w:rsidP="004E3CA5">
      <w:r>
        <w:separator/>
      </w:r>
    </w:p>
  </w:footnote>
  <w:footnote w:type="continuationSeparator" w:id="0">
    <w:p w14:paraId="77B53FC3" w14:textId="77777777" w:rsidR="005F3146" w:rsidRDefault="005F314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1E00"/>
    <w:rsid w:val="000D2A7D"/>
    <w:rsid w:val="000E6E6A"/>
    <w:rsid w:val="000F3E2E"/>
    <w:rsid w:val="001024AC"/>
    <w:rsid w:val="001025BF"/>
    <w:rsid w:val="001101F3"/>
    <w:rsid w:val="00112E9C"/>
    <w:rsid w:val="0011309D"/>
    <w:rsid w:val="00114827"/>
    <w:rsid w:val="00116771"/>
    <w:rsid w:val="001251F9"/>
    <w:rsid w:val="00134D1C"/>
    <w:rsid w:val="00137F1F"/>
    <w:rsid w:val="001532DE"/>
    <w:rsid w:val="00170B56"/>
    <w:rsid w:val="001732C1"/>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D5EE3"/>
    <w:rsid w:val="002E13B9"/>
    <w:rsid w:val="002E5882"/>
    <w:rsid w:val="002E6EA6"/>
    <w:rsid w:val="002F0789"/>
    <w:rsid w:val="002F07B5"/>
    <w:rsid w:val="002F3AF9"/>
    <w:rsid w:val="002F49BE"/>
    <w:rsid w:val="00304433"/>
    <w:rsid w:val="0031297A"/>
    <w:rsid w:val="003174F1"/>
    <w:rsid w:val="003307FB"/>
    <w:rsid w:val="003354CF"/>
    <w:rsid w:val="00346695"/>
    <w:rsid w:val="00347239"/>
    <w:rsid w:val="003552BB"/>
    <w:rsid w:val="003703E9"/>
    <w:rsid w:val="00376A5F"/>
    <w:rsid w:val="003923A8"/>
    <w:rsid w:val="00396540"/>
    <w:rsid w:val="003A288E"/>
    <w:rsid w:val="003A46A2"/>
    <w:rsid w:val="003B7837"/>
    <w:rsid w:val="003C092A"/>
    <w:rsid w:val="003C2A65"/>
    <w:rsid w:val="003D2719"/>
    <w:rsid w:val="00434FCF"/>
    <w:rsid w:val="0045741A"/>
    <w:rsid w:val="00467E47"/>
    <w:rsid w:val="00486AFF"/>
    <w:rsid w:val="00492337"/>
    <w:rsid w:val="004A1FAC"/>
    <w:rsid w:val="004B350D"/>
    <w:rsid w:val="004B4090"/>
    <w:rsid w:val="004B6DE6"/>
    <w:rsid w:val="004C78AF"/>
    <w:rsid w:val="004E21A0"/>
    <w:rsid w:val="004E3CA5"/>
    <w:rsid w:val="00503314"/>
    <w:rsid w:val="00520EC8"/>
    <w:rsid w:val="00524609"/>
    <w:rsid w:val="005440F2"/>
    <w:rsid w:val="00582E9E"/>
    <w:rsid w:val="00592339"/>
    <w:rsid w:val="005940B7"/>
    <w:rsid w:val="00597A62"/>
    <w:rsid w:val="005A0727"/>
    <w:rsid w:val="005A3022"/>
    <w:rsid w:val="005F044C"/>
    <w:rsid w:val="005F29E9"/>
    <w:rsid w:val="005F3146"/>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15D49"/>
    <w:rsid w:val="00720C19"/>
    <w:rsid w:val="007251D5"/>
    <w:rsid w:val="00734FFA"/>
    <w:rsid w:val="00752B09"/>
    <w:rsid w:val="00762E4F"/>
    <w:rsid w:val="00777633"/>
    <w:rsid w:val="007843A6"/>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A346E"/>
    <w:rsid w:val="008B2EE5"/>
    <w:rsid w:val="008C2384"/>
    <w:rsid w:val="008C26B2"/>
    <w:rsid w:val="008D6399"/>
    <w:rsid w:val="008E7A4A"/>
    <w:rsid w:val="008F24D5"/>
    <w:rsid w:val="008F44B8"/>
    <w:rsid w:val="008F68D9"/>
    <w:rsid w:val="008F71F5"/>
    <w:rsid w:val="009007A0"/>
    <w:rsid w:val="0090467A"/>
    <w:rsid w:val="009059CC"/>
    <w:rsid w:val="00906502"/>
    <w:rsid w:val="00912B3B"/>
    <w:rsid w:val="00924A91"/>
    <w:rsid w:val="009250DF"/>
    <w:rsid w:val="009478E8"/>
    <w:rsid w:val="00971546"/>
    <w:rsid w:val="00976B06"/>
    <w:rsid w:val="0098253E"/>
    <w:rsid w:val="00983666"/>
    <w:rsid w:val="00983C18"/>
    <w:rsid w:val="00996F2C"/>
    <w:rsid w:val="009A30C1"/>
    <w:rsid w:val="009A363C"/>
    <w:rsid w:val="009A3A58"/>
    <w:rsid w:val="009A6924"/>
    <w:rsid w:val="009C686C"/>
    <w:rsid w:val="009C7D42"/>
    <w:rsid w:val="009D3355"/>
    <w:rsid w:val="009D35F7"/>
    <w:rsid w:val="009E146A"/>
    <w:rsid w:val="009E1D30"/>
    <w:rsid w:val="009E5CB7"/>
    <w:rsid w:val="00A10770"/>
    <w:rsid w:val="00A22BAD"/>
    <w:rsid w:val="00A515CF"/>
    <w:rsid w:val="00A5706C"/>
    <w:rsid w:val="00A615DC"/>
    <w:rsid w:val="00A620BB"/>
    <w:rsid w:val="00A776B7"/>
    <w:rsid w:val="00A92087"/>
    <w:rsid w:val="00A94E9F"/>
    <w:rsid w:val="00AB57E2"/>
    <w:rsid w:val="00AC5B7C"/>
    <w:rsid w:val="00AD39F5"/>
    <w:rsid w:val="00AD5FD3"/>
    <w:rsid w:val="00AD78D3"/>
    <w:rsid w:val="00AE0DD0"/>
    <w:rsid w:val="00AE30FA"/>
    <w:rsid w:val="00AF107F"/>
    <w:rsid w:val="00AF4F25"/>
    <w:rsid w:val="00AF65DC"/>
    <w:rsid w:val="00AF7414"/>
    <w:rsid w:val="00B01950"/>
    <w:rsid w:val="00B1261F"/>
    <w:rsid w:val="00B30633"/>
    <w:rsid w:val="00B5118D"/>
    <w:rsid w:val="00B6058F"/>
    <w:rsid w:val="00B87FA8"/>
    <w:rsid w:val="00BA3C70"/>
    <w:rsid w:val="00BA7821"/>
    <w:rsid w:val="00BB57E2"/>
    <w:rsid w:val="00BC277F"/>
    <w:rsid w:val="00BC7CCE"/>
    <w:rsid w:val="00BD0065"/>
    <w:rsid w:val="00BD0FED"/>
    <w:rsid w:val="00BE2B81"/>
    <w:rsid w:val="00BE6BA7"/>
    <w:rsid w:val="00C03C4B"/>
    <w:rsid w:val="00C11CAA"/>
    <w:rsid w:val="00C1587F"/>
    <w:rsid w:val="00C22A0B"/>
    <w:rsid w:val="00C241A3"/>
    <w:rsid w:val="00C26AA6"/>
    <w:rsid w:val="00C27E8A"/>
    <w:rsid w:val="00C30AAD"/>
    <w:rsid w:val="00C33E12"/>
    <w:rsid w:val="00C53395"/>
    <w:rsid w:val="00C6486E"/>
    <w:rsid w:val="00C747F1"/>
    <w:rsid w:val="00C9158C"/>
    <w:rsid w:val="00C93AE5"/>
    <w:rsid w:val="00C95248"/>
    <w:rsid w:val="00C957CC"/>
    <w:rsid w:val="00CA1176"/>
    <w:rsid w:val="00CA11A3"/>
    <w:rsid w:val="00CA25C7"/>
    <w:rsid w:val="00CD4A1E"/>
    <w:rsid w:val="00CF21F6"/>
    <w:rsid w:val="00D11CDC"/>
    <w:rsid w:val="00D166D2"/>
    <w:rsid w:val="00D21E70"/>
    <w:rsid w:val="00D25B3D"/>
    <w:rsid w:val="00D470C3"/>
    <w:rsid w:val="00D53BB7"/>
    <w:rsid w:val="00D56A85"/>
    <w:rsid w:val="00D60685"/>
    <w:rsid w:val="00D629F8"/>
    <w:rsid w:val="00D66BC7"/>
    <w:rsid w:val="00D7641B"/>
    <w:rsid w:val="00D77C7C"/>
    <w:rsid w:val="00D97BED"/>
    <w:rsid w:val="00DA3376"/>
    <w:rsid w:val="00DB5646"/>
    <w:rsid w:val="00DC34A8"/>
    <w:rsid w:val="00DD0546"/>
    <w:rsid w:val="00DD4FE1"/>
    <w:rsid w:val="00DE054A"/>
    <w:rsid w:val="00DF278E"/>
    <w:rsid w:val="00DF417D"/>
    <w:rsid w:val="00E03F40"/>
    <w:rsid w:val="00E127F3"/>
    <w:rsid w:val="00E217B8"/>
    <w:rsid w:val="00E26855"/>
    <w:rsid w:val="00E50393"/>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4589A"/>
    <w:rsid w:val="00F652D5"/>
    <w:rsid w:val="00F71C46"/>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0D1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CFD362-63A1-4CF7-801A-C62FF70B4575}">
  <ds:schemaRefs>
    <ds:schemaRef ds:uri="http://schemas.microsoft.com/sharepoint/v3/contenttype/forms"/>
  </ds:schemaRefs>
</ds:datastoreItem>
</file>

<file path=customXml/itemProps2.xml><?xml version="1.0" encoding="utf-8"?>
<ds:datastoreItem xmlns:ds="http://schemas.openxmlformats.org/officeDocument/2006/customXml" ds:itemID="{14726667-D5EE-434A-BD75-821C228B5303}">
  <ds:schemaRefs>
    <ds:schemaRef ds:uri="http://www.w3.org/XML/1998/namespace"/>
    <ds:schemaRef ds:uri="http://purl.org/dc/elements/1.1/"/>
    <ds:schemaRef ds:uri="http://purl.org/dc/dcmitype/"/>
    <ds:schemaRef ds:uri="847617ea-2c0e-4074-9bca-9faabe9f739a"/>
    <ds:schemaRef ds:uri="http://purl.org/dc/terms/"/>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85ec59af-1a16-40a0-b163-384e34c79a5c"/>
  </ds:schemaRefs>
</ds:datastoreItem>
</file>

<file path=customXml/itemProps3.xml><?xml version="1.0" encoding="utf-8"?>
<ds:datastoreItem xmlns:ds="http://schemas.openxmlformats.org/officeDocument/2006/customXml" ds:itemID="{6BE7C9B9-BC16-4CE5-A17B-9306C72E0E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Pages>
  <Words>488</Words>
  <Characters>2785</Characters>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2020-12-01T10:09:00Z</cp:lastPrinted>
  <dcterms:created xsi:type="dcterms:W3CDTF">2022-11-16T04:49:00Z</dcterms:created>
  <dcterms:modified xsi:type="dcterms:W3CDTF">2026-01-30T05:44:00Z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